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1D" w:rsidRPr="00406150" w:rsidRDefault="006E321D" w:rsidP="006E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3946"/>
        <w:gridCol w:w="6191"/>
        <w:gridCol w:w="3299"/>
      </w:tblGrid>
      <w:tr w:rsidR="006E321D" w:rsidRPr="00406150" w:rsidTr="00FE1BF0">
        <w:tc>
          <w:tcPr>
            <w:tcW w:w="1350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6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91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299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E1BF0" w:rsidRPr="00406150" w:rsidTr="00FE1BF0">
        <w:tc>
          <w:tcPr>
            <w:tcW w:w="1350" w:type="dxa"/>
          </w:tcPr>
          <w:p w:rsidR="00FE1BF0" w:rsidRPr="00406150" w:rsidRDefault="0003631F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1D8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46" w:type="dxa"/>
          </w:tcPr>
          <w:p w:rsidR="0003631F" w:rsidRPr="00F5039B" w:rsidRDefault="0003631F" w:rsidP="0003631F">
            <w:pPr>
              <w:shd w:val="clear" w:color="auto" w:fill="FFFFFF"/>
              <w:jc w:val="both"/>
              <w:rPr>
                <w:rFonts w:eastAsia="Calibri"/>
              </w:rPr>
            </w:pPr>
            <w:r w:rsidRPr="00F5039B">
              <w:rPr>
                <w:rFonts w:eastAsia="Calibri"/>
              </w:rPr>
              <w:t>Овощ, которому всякий рад.</w:t>
            </w:r>
          </w:p>
          <w:p w:rsidR="00A01D8F" w:rsidRPr="00A01D8F" w:rsidRDefault="0003631F" w:rsidP="000363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39B">
              <w:rPr>
                <w:rFonts w:eastAsia="Calibri"/>
              </w:rPr>
              <w:t>Золотая редька.</w:t>
            </w:r>
            <w:bookmarkStart w:id="0" w:name="_GoBack"/>
            <w:bookmarkEnd w:id="0"/>
          </w:p>
          <w:p w:rsidR="00FE1BF0" w:rsidRPr="004C6B37" w:rsidRDefault="00FE1BF0" w:rsidP="004C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:rsidR="00FE1BF0" w:rsidRDefault="0003631F" w:rsidP="002E7AC4">
            <w:hyperlink r:id="rId4" w:history="1">
              <w:r w:rsidR="00711F49" w:rsidRPr="0019268E">
                <w:rPr>
                  <w:rStyle w:val="a4"/>
                </w:rPr>
                <w:t>https://www.youtube.com/watch?v=BOCJ9GZcuZk</w:t>
              </w:r>
            </w:hyperlink>
          </w:p>
          <w:p w:rsidR="00711F49" w:rsidRPr="00A01D8F" w:rsidRDefault="00711F49" w:rsidP="002E7AC4"/>
          <w:p w:rsidR="004C6B37" w:rsidRPr="00406150" w:rsidRDefault="004C6B37" w:rsidP="002E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FE1BF0" w:rsidRPr="00406150" w:rsidRDefault="0003631F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FE1BF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E1BF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6E321D" w:rsidRDefault="006E321D"/>
    <w:sectPr w:rsidR="006E321D" w:rsidSect="006E3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21D"/>
    <w:rsid w:val="0003631F"/>
    <w:rsid w:val="00293B7A"/>
    <w:rsid w:val="002E2616"/>
    <w:rsid w:val="004C6B37"/>
    <w:rsid w:val="006E321D"/>
    <w:rsid w:val="00711F49"/>
    <w:rsid w:val="009F0629"/>
    <w:rsid w:val="00A01D8F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5980-AF3D-4F94-A462-9528A75A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BOCJ9GZcu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2020-04-11T07:31:00Z</dcterms:created>
  <dcterms:modified xsi:type="dcterms:W3CDTF">2020-05-25T09:41:00Z</dcterms:modified>
</cp:coreProperties>
</file>